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FB" w:rsidRDefault="006D3CFB" w:rsidP="006D3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 администрации Петровского городского округа Ставропольского края</w:t>
      </w:r>
    </w:p>
    <w:p w:rsidR="007D0A97" w:rsidRDefault="007D0A97" w:rsidP="006D3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A97" w:rsidRDefault="007D0A97" w:rsidP="006D3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A97" w:rsidRDefault="007D0A97" w:rsidP="006D3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C5D" w:rsidRDefault="006D3CFB" w:rsidP="006D3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6D3CFB" w:rsidRDefault="006D3CFB" w:rsidP="006D3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проведения муниципального этапа всероссийской олимпиады школьников</w:t>
      </w:r>
    </w:p>
    <w:p w:rsidR="006D3CFB" w:rsidRDefault="00AE433F" w:rsidP="006D3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4056">
        <w:rPr>
          <w:rFonts w:ascii="Times New Roman" w:hAnsi="Times New Roman" w:cs="Times New Roman"/>
          <w:sz w:val="28"/>
          <w:szCs w:val="28"/>
        </w:rPr>
        <w:t>3 ноября 2020</w:t>
      </w:r>
      <w:r w:rsidR="006D3CF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D3CFB" w:rsidRDefault="006D3CFB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CFB" w:rsidRDefault="006D3CFB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CFB" w:rsidRDefault="006D3CFB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CFB" w:rsidRDefault="006D3CFB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33F" w:rsidRDefault="009A4507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Pr="00660AC9">
        <w:rPr>
          <w:rFonts w:ascii="Times New Roman" w:hAnsi="Times New Roman" w:cs="Times New Roman"/>
          <w:sz w:val="28"/>
          <w:szCs w:val="28"/>
        </w:rPr>
        <w:t xml:space="preserve">: </w:t>
      </w:r>
      <w:r w:rsidR="00660AC9" w:rsidRPr="00660AC9">
        <w:rPr>
          <w:rFonts w:ascii="Times New Roman" w:hAnsi="Times New Roman" w:cs="Times New Roman"/>
          <w:sz w:val="28"/>
          <w:szCs w:val="28"/>
        </w:rPr>
        <w:t>Русский язык</w:t>
      </w:r>
      <w:r w:rsidR="00AE4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1C1" w:rsidRDefault="009A4507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</w:t>
      </w:r>
      <w:r w:rsidR="003E405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056">
        <w:rPr>
          <w:rFonts w:ascii="Times New Roman" w:hAnsi="Times New Roman" w:cs="Times New Roman"/>
          <w:sz w:val="28"/>
          <w:szCs w:val="28"/>
        </w:rPr>
        <w:t>общеобразовательные организации Петровского городского округа, места обучения участников.</w:t>
      </w:r>
    </w:p>
    <w:p w:rsidR="006D3CFB" w:rsidRDefault="006D3CFB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проведение олимпиады -  Фирсенко Дмитрий Иванович, специалист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 образования администрации Петровского городского округа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Тел. 8 988 7672703 </w:t>
      </w:r>
    </w:p>
    <w:p w:rsidR="003D7776" w:rsidRDefault="003D7776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4571"/>
        <w:gridCol w:w="3191"/>
      </w:tblGrid>
      <w:tr w:rsidR="003D7776" w:rsidTr="00181B73">
        <w:tc>
          <w:tcPr>
            <w:tcW w:w="9571" w:type="dxa"/>
            <w:gridSpan w:val="3"/>
          </w:tcPr>
          <w:p w:rsidR="003D7776" w:rsidRDefault="003D7776" w:rsidP="003D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</w:tr>
      <w:tr w:rsidR="003E4056" w:rsidTr="003D7776">
        <w:tc>
          <w:tcPr>
            <w:tcW w:w="1809" w:type="dxa"/>
          </w:tcPr>
          <w:p w:rsidR="003E4056" w:rsidRDefault="003E4056" w:rsidP="003D7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9:00-9:40</w:t>
            </w:r>
          </w:p>
        </w:tc>
        <w:tc>
          <w:tcPr>
            <w:tcW w:w="4571" w:type="dxa"/>
          </w:tcPr>
          <w:p w:rsidR="003E4056" w:rsidRDefault="003E4056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3191" w:type="dxa"/>
          </w:tcPr>
          <w:p w:rsidR="003E4056" w:rsidRDefault="003E4056" w:rsidP="00646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</w:tr>
      <w:tr w:rsidR="003E4056" w:rsidTr="003D7776">
        <w:tc>
          <w:tcPr>
            <w:tcW w:w="1809" w:type="dxa"/>
          </w:tcPr>
          <w:p w:rsidR="003E4056" w:rsidRDefault="003E4056" w:rsidP="003D7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9:20-9:40</w:t>
            </w:r>
          </w:p>
        </w:tc>
        <w:tc>
          <w:tcPr>
            <w:tcW w:w="4571" w:type="dxa"/>
          </w:tcPr>
          <w:p w:rsidR="003E4056" w:rsidRDefault="003E4056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с членами жюри</w:t>
            </w:r>
          </w:p>
        </w:tc>
        <w:tc>
          <w:tcPr>
            <w:tcW w:w="3191" w:type="dxa"/>
          </w:tcPr>
          <w:p w:rsidR="003E4056" w:rsidRDefault="003E4056" w:rsidP="00646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</w:tr>
      <w:tr w:rsidR="003E4056" w:rsidTr="003D7776">
        <w:tc>
          <w:tcPr>
            <w:tcW w:w="1809" w:type="dxa"/>
          </w:tcPr>
          <w:p w:rsidR="003E4056" w:rsidRDefault="003E4056" w:rsidP="003D7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9:40-9:50</w:t>
            </w:r>
          </w:p>
        </w:tc>
        <w:tc>
          <w:tcPr>
            <w:tcW w:w="4571" w:type="dxa"/>
          </w:tcPr>
          <w:p w:rsidR="003E4056" w:rsidRDefault="003E4056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проведению олимпиады для участников</w:t>
            </w:r>
          </w:p>
        </w:tc>
        <w:tc>
          <w:tcPr>
            <w:tcW w:w="3191" w:type="dxa"/>
          </w:tcPr>
          <w:p w:rsidR="003E4056" w:rsidRDefault="003E4056" w:rsidP="00646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</w:tr>
      <w:tr w:rsidR="003D7776" w:rsidTr="003D7776">
        <w:tc>
          <w:tcPr>
            <w:tcW w:w="1809" w:type="dxa"/>
          </w:tcPr>
          <w:p w:rsidR="003D7776" w:rsidRDefault="003D7776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571" w:type="dxa"/>
          </w:tcPr>
          <w:p w:rsidR="003D7776" w:rsidRDefault="003D7776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олимпиады</w:t>
            </w:r>
          </w:p>
        </w:tc>
        <w:tc>
          <w:tcPr>
            <w:tcW w:w="3191" w:type="dxa"/>
          </w:tcPr>
          <w:p w:rsidR="003D7776" w:rsidRDefault="003D7776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776" w:rsidTr="00D42E44">
        <w:tc>
          <w:tcPr>
            <w:tcW w:w="9571" w:type="dxa"/>
            <w:gridSpan w:val="3"/>
          </w:tcPr>
          <w:p w:rsidR="003D7776" w:rsidRDefault="003D7776" w:rsidP="003D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олимпиадных заданий</w:t>
            </w:r>
          </w:p>
        </w:tc>
      </w:tr>
      <w:tr w:rsidR="003D7776" w:rsidTr="003D7776">
        <w:tc>
          <w:tcPr>
            <w:tcW w:w="1809" w:type="dxa"/>
          </w:tcPr>
          <w:p w:rsidR="003D7776" w:rsidRDefault="00780DE7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10:00-13</w:t>
            </w:r>
            <w:r w:rsidR="003D777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4571" w:type="dxa"/>
          </w:tcPr>
          <w:p w:rsidR="003D7776" w:rsidRDefault="00780DE7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</w:t>
            </w:r>
          </w:p>
        </w:tc>
        <w:tc>
          <w:tcPr>
            <w:tcW w:w="3191" w:type="dxa"/>
          </w:tcPr>
          <w:p w:rsidR="003D7776" w:rsidRDefault="003D7776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Аудитории</w:t>
            </w:r>
          </w:p>
        </w:tc>
      </w:tr>
      <w:tr w:rsidR="003D7776" w:rsidTr="004800B7">
        <w:tc>
          <w:tcPr>
            <w:tcW w:w="9571" w:type="dxa"/>
            <w:gridSpan w:val="3"/>
          </w:tcPr>
          <w:p w:rsidR="003D7776" w:rsidRDefault="003D7776" w:rsidP="003D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олимпиадных заданий</w:t>
            </w:r>
          </w:p>
        </w:tc>
      </w:tr>
      <w:tr w:rsidR="003D7776" w:rsidTr="003D7776">
        <w:tc>
          <w:tcPr>
            <w:tcW w:w="1809" w:type="dxa"/>
          </w:tcPr>
          <w:p w:rsidR="003D7776" w:rsidRDefault="003D7776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14:00-14:30</w:t>
            </w:r>
          </w:p>
        </w:tc>
        <w:tc>
          <w:tcPr>
            <w:tcW w:w="4571" w:type="dxa"/>
          </w:tcPr>
          <w:p w:rsidR="003D7776" w:rsidRPr="00AE433F" w:rsidRDefault="00660AC9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AC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3D7776" w:rsidRDefault="003E4056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</w:tr>
      <w:tr w:rsidR="007D0A97" w:rsidTr="00743285">
        <w:tc>
          <w:tcPr>
            <w:tcW w:w="9571" w:type="dxa"/>
            <w:gridSpan w:val="3"/>
          </w:tcPr>
          <w:p w:rsidR="007D0A97" w:rsidRPr="00AE433F" w:rsidRDefault="00E466A9" w:rsidP="003E4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33F">
              <w:rPr>
                <w:rFonts w:ascii="Times New Roman" w:hAnsi="Times New Roman" w:cs="Times New Roman"/>
                <w:sz w:val="28"/>
                <w:szCs w:val="28"/>
              </w:rPr>
              <w:t>Показ олимпиадных заданий 2</w:t>
            </w:r>
            <w:r w:rsidR="003E4056">
              <w:rPr>
                <w:rFonts w:ascii="Times New Roman" w:hAnsi="Times New Roman" w:cs="Times New Roman"/>
                <w:sz w:val="28"/>
                <w:szCs w:val="28"/>
              </w:rPr>
              <w:t>4.11.2020</w:t>
            </w:r>
            <w:r w:rsidR="009C29B4" w:rsidRPr="00AE433F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3E4056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3D7776" w:rsidTr="003D7776">
        <w:tc>
          <w:tcPr>
            <w:tcW w:w="1809" w:type="dxa"/>
          </w:tcPr>
          <w:p w:rsidR="003D7776" w:rsidRDefault="007D0A97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4571" w:type="dxa"/>
          </w:tcPr>
          <w:p w:rsidR="003D7776" w:rsidRPr="00AE433F" w:rsidRDefault="00660AC9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AC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3D7776" w:rsidRDefault="003D7776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A97" w:rsidTr="00CD39A2">
        <w:tc>
          <w:tcPr>
            <w:tcW w:w="9571" w:type="dxa"/>
            <w:gridSpan w:val="3"/>
          </w:tcPr>
          <w:p w:rsidR="007D0A97" w:rsidRDefault="007D0A97" w:rsidP="007D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участников олимпиады с результатами</w:t>
            </w:r>
          </w:p>
        </w:tc>
      </w:tr>
      <w:tr w:rsidR="007D0A97" w:rsidTr="00BE694C">
        <w:tc>
          <w:tcPr>
            <w:tcW w:w="9571" w:type="dxa"/>
            <w:gridSpan w:val="3"/>
          </w:tcPr>
          <w:p w:rsidR="007D0A97" w:rsidRDefault="007D0A97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образования администрации Петровского городского округа Ставропольского края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ссылке: </w:t>
            </w:r>
            <w:hyperlink r:id="rId4" w:tgtFrame="_blank" w:history="1">
              <w:r w:rsidRPr="00F9341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shd w:val="clear" w:color="auto" w:fill="FFFFFF"/>
                </w:rPr>
                <w:t>http://petrovoo.ucoz.ru/index/vserossijskaja_olimpiada_shkolnikov/0-43</w:t>
              </w:r>
            </w:hyperlink>
          </w:p>
        </w:tc>
      </w:tr>
      <w:tr w:rsidR="007D0A97" w:rsidTr="003D7776">
        <w:tc>
          <w:tcPr>
            <w:tcW w:w="1809" w:type="dxa"/>
          </w:tcPr>
          <w:p w:rsidR="007D0A97" w:rsidRDefault="00AE433F" w:rsidP="003E4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40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0A9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4571" w:type="dxa"/>
          </w:tcPr>
          <w:p w:rsidR="007D0A97" w:rsidRDefault="007D0A97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</w:p>
        </w:tc>
        <w:tc>
          <w:tcPr>
            <w:tcW w:w="3191" w:type="dxa"/>
          </w:tcPr>
          <w:p w:rsidR="007D0A97" w:rsidRDefault="007D0A97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проверки работ</w:t>
            </w:r>
          </w:p>
        </w:tc>
      </w:tr>
      <w:tr w:rsidR="003D7776" w:rsidTr="003D7776">
        <w:tc>
          <w:tcPr>
            <w:tcW w:w="1809" w:type="dxa"/>
          </w:tcPr>
          <w:p w:rsidR="003D7776" w:rsidRDefault="00AE433F" w:rsidP="003E4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40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05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0A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71" w:type="dxa"/>
          </w:tcPr>
          <w:p w:rsidR="003D7776" w:rsidRDefault="007D0A97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протокол</w:t>
            </w:r>
          </w:p>
        </w:tc>
        <w:tc>
          <w:tcPr>
            <w:tcW w:w="3191" w:type="dxa"/>
          </w:tcPr>
          <w:p w:rsidR="003D7776" w:rsidRDefault="007D0A97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18-00</w:t>
            </w:r>
          </w:p>
        </w:tc>
      </w:tr>
    </w:tbl>
    <w:p w:rsidR="006D3CFB" w:rsidRDefault="006D3CFB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A97" w:rsidRDefault="007D0A97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A97" w:rsidRDefault="007D0A97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A97" w:rsidRDefault="007D0A97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A97" w:rsidRDefault="007D0A97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A97" w:rsidRDefault="007D0A97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A97" w:rsidRDefault="007D0A97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D0A97" w:rsidSect="007A7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D3CFB"/>
    <w:rsid w:val="00076539"/>
    <w:rsid w:val="000931F9"/>
    <w:rsid w:val="000C0975"/>
    <w:rsid w:val="000C14D3"/>
    <w:rsid w:val="0010079E"/>
    <w:rsid w:val="00333204"/>
    <w:rsid w:val="003D7776"/>
    <w:rsid w:val="003E4056"/>
    <w:rsid w:val="00455FB5"/>
    <w:rsid w:val="005B4A0E"/>
    <w:rsid w:val="0060263F"/>
    <w:rsid w:val="00660AC9"/>
    <w:rsid w:val="006D3CFB"/>
    <w:rsid w:val="007305AB"/>
    <w:rsid w:val="00780DE7"/>
    <w:rsid w:val="007A7C5D"/>
    <w:rsid w:val="007D0A97"/>
    <w:rsid w:val="007F2BCD"/>
    <w:rsid w:val="009A0814"/>
    <w:rsid w:val="009A4507"/>
    <w:rsid w:val="009C29B4"/>
    <w:rsid w:val="009E726F"/>
    <w:rsid w:val="00A13F05"/>
    <w:rsid w:val="00AE433F"/>
    <w:rsid w:val="00B1169F"/>
    <w:rsid w:val="00C25A61"/>
    <w:rsid w:val="00C53126"/>
    <w:rsid w:val="00C841C1"/>
    <w:rsid w:val="00CC2A60"/>
    <w:rsid w:val="00E466A9"/>
    <w:rsid w:val="00E93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D0A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trovoo.ucoz.ru/index/vserossijskaja_olimpiada_shkolnikov/0-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19</cp:revision>
  <dcterms:created xsi:type="dcterms:W3CDTF">2018-11-06T13:11:00Z</dcterms:created>
  <dcterms:modified xsi:type="dcterms:W3CDTF">2020-11-20T07:39:00Z</dcterms:modified>
</cp:coreProperties>
</file>